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EF2" w:rsidRDefault="00C02B55">
      <w:r>
        <w:t xml:space="preserve">De eerste weken van het schooljaar zitten er alweer op. De tijd vliegt voorbij. Er is al hard gewerkt in groep 3/4. </w:t>
      </w:r>
    </w:p>
    <w:p w:rsidR="00B71B79" w:rsidRDefault="00C02B55">
      <w:r>
        <w:t xml:space="preserve">Zo leert groep 3 in rap tempo de letters van het alfabet. Om de dag komt er een nieuwe letter bij. De kinderen hebben de volgende letters al geleerd: i, e, </w:t>
      </w:r>
      <w:proofErr w:type="spellStart"/>
      <w:proofErr w:type="gramStart"/>
      <w:r>
        <w:t>aa</w:t>
      </w:r>
      <w:proofErr w:type="spellEnd"/>
      <w:proofErr w:type="gramEnd"/>
      <w:r>
        <w:t xml:space="preserve">, </w:t>
      </w:r>
      <w:proofErr w:type="spellStart"/>
      <w:r>
        <w:t>ee</w:t>
      </w:r>
      <w:proofErr w:type="spellEnd"/>
      <w:r>
        <w:t xml:space="preserve">, </w:t>
      </w:r>
      <w:proofErr w:type="spellStart"/>
      <w:r>
        <w:t>oo</w:t>
      </w:r>
      <w:proofErr w:type="spellEnd"/>
      <w:r>
        <w:t xml:space="preserve">, k, m, s, p, r, v, n, t, b, d, oe. Om het leren lezen te bevorderen maken we gebruik van het digibord door middel van (letter)filmpjes te bekijken en letter en woorden te flitsen voor de herkenning van deze letters en op tempo te lezen. In het veilig en vlot boekje wordt elke dag gelezen om zoveel mogelijk leeskilometers te maken. Dit lezen doen we op verschillende manieren; met </w:t>
      </w:r>
      <w:proofErr w:type="gramStart"/>
      <w:r>
        <w:t>juf</w:t>
      </w:r>
      <w:proofErr w:type="gramEnd"/>
      <w:r>
        <w:t xml:space="preserve">, samen lezen met een klasgenoot of zelfstandig lezen. Veilig leren lezen bestaat uit verschillende niveaus. In onze klas zijn er maan- en zonboekjes. De kinderen die </w:t>
      </w:r>
      <w:r w:rsidR="006764B3">
        <w:t>de letters erg snel doorhebben en al wat meer aan kunnen wat betreft leesboekjes, werken in een zonboekje. De kinderen die op een normaal tempo leren lezen, werken in het maanboekje. Er bestaat ook nog een sterboekje voor kinderen die moeite hebben met leren lezen, maar dat is bij ons niet aan de orde.</w:t>
      </w:r>
    </w:p>
    <w:p w:rsidR="006764B3" w:rsidRDefault="006764B3"/>
    <w:p w:rsidR="006764B3" w:rsidRDefault="006764B3">
      <w:r>
        <w:t>Groep 3 is met rekenen vooral bezig om te leren tellen</w:t>
      </w:r>
      <w:r w:rsidR="00E132BD">
        <w:t xml:space="preserve"> tot 20</w:t>
      </w:r>
      <w:r>
        <w:t xml:space="preserve">. Wat </w:t>
      </w:r>
      <w:r w:rsidR="00E132BD">
        <w:t>de volgorde is van de cijfers</w:t>
      </w:r>
      <w:r>
        <w:t xml:space="preserve">, maar ook met terugtellen. Het tellen is iedereen super goed in, daarom zijn we ook al een beetje begonnen met plussommen en het splitsen van getallen. De vriendjes van 10 zijn hierbij erg belangrijk, omdat dit in de hogere groepen goed geautomatiseerd moeten zijn. Je moet zo op kunnen noemen dat bij 4, 6 hoort. Hier moet je niet meer over nadenken. </w:t>
      </w:r>
      <w:r w:rsidR="00E132BD">
        <w:t>Begrippen als meer, minder en evenveel komen bij elke les weer aan de orde.</w:t>
      </w:r>
    </w:p>
    <w:p w:rsidR="006764B3" w:rsidRDefault="006764B3"/>
    <w:p w:rsidR="00F41EF2" w:rsidRDefault="006764B3">
      <w:r>
        <w:t xml:space="preserve">Sommige kinderen in groep 4 vinden dit ook nog wel lastig, daarom zijn we hier nog mee aan het oefenen. In groep 4 zijn we voornamelijk bezig met plus- en minsommen, we zijn zelfs al begonnen met de tafel van 2 en 5. Ook het klokkijken (hele en halve uren) is aan bod gekomen en rekenen met maten (cm, m, kg en g). Het werken met de </w:t>
      </w:r>
      <w:proofErr w:type="spellStart"/>
      <w:r>
        <w:t>tablets</w:t>
      </w:r>
      <w:proofErr w:type="spellEnd"/>
      <w:r>
        <w:t xml:space="preserve"> gaat hartstikke leuk, de kinderen zien precies wat ze doen vanwege de rode of groene bolletjes (goed of fout), het aantal punten dat ze verdienen of zelfs sterren krijgen. </w:t>
      </w:r>
      <w:r w:rsidR="00234DD7">
        <w:t xml:space="preserve">We werken per week aan vier lessen. In deze lessen staat één onderwerp centraal. Opgave 0 kunnen ze zelfstandig doen, dit is herhaling. Opgave 1 is bedoeld voor de instructie, opgave 2 is om zelfstandig te oefenen en opgave 3 is alleen gericht op de verlengde instructie. Kinderen die bij opgave 2 nog veel foutjes hebben gemaakt, kunnen samen met </w:t>
      </w:r>
      <w:proofErr w:type="gramStart"/>
      <w:r w:rsidR="00234DD7">
        <w:t>juf</w:t>
      </w:r>
      <w:proofErr w:type="gramEnd"/>
      <w:r w:rsidR="00234DD7">
        <w:t xml:space="preserve"> opgave 3 doen of een extra instructie krijgen. Dan is er ook nog het plusje. Bij elke les is zo’n plus aanwezig. Dit zijn opgaven die zijn gericht op het niveau van het kind ten opzichte van de andere klasgenoten. De tablet berekent bij een goed of fout antwoord wat voor som de leerling krijgt. Als de sommen constant goed zijn, dan zullen de sommen moeilijker worden en laat het kind groei zien (groen poppetje). Worden er toch nog wat foutjes gemaakt, </w:t>
      </w:r>
      <w:r w:rsidR="0068569F">
        <w:t xml:space="preserve">dan </w:t>
      </w:r>
      <w:r w:rsidR="00234DD7">
        <w:t>is er geen groei te zien</w:t>
      </w:r>
      <w:r w:rsidR="0068569F">
        <w:t xml:space="preserve"> </w:t>
      </w:r>
      <w:r w:rsidR="00234DD7">
        <w:t xml:space="preserve">(rood poppetje). </w:t>
      </w:r>
      <w:r w:rsidR="0068569F">
        <w:t xml:space="preserve">Dit is </w:t>
      </w:r>
      <w:r w:rsidR="0068569F">
        <w:t>t.o.v. het eigen niveau</w:t>
      </w:r>
      <w:r w:rsidR="0068569F">
        <w:t>.</w:t>
      </w:r>
      <w:r w:rsidR="0068569F">
        <w:t xml:space="preserve"> </w:t>
      </w:r>
      <w:r w:rsidR="00234DD7">
        <w:t xml:space="preserve">Als dit het geval is, dan zullen deze kinderen nog iets meer hulp en instructie kunnen gebruiken. Elke vrijdag werken we aan werkpakketten. Deze pakketten zet de leerkracht klaar. Er wordt gekeken aan welke leerdoelen er gewerkt kan worden per leerling. Op vrijdag heeft dus niet iedereen hetzelfde werk. Het mooie hieraan is dat de kinderen hun niveau omhoog kunnen krijgen door aan de leerdoelen te werken die ze nog lastig vinden. Zo kun je opeens van een onvoldoende naar een goed gaan. Dus als er veel foutjes tijdens de les zijn gemaakt, kunnen die weer recht gezet worden door te werken aan werkpakketten. </w:t>
      </w:r>
      <w:r w:rsidR="00F41EF2">
        <w:t xml:space="preserve">De kinderen kunnen ook sterren verdienen per leerdoel, maximaal vier sterren. 1 ster betekent dat er nog onder het gemiddelde wordt gescoord, 2 sterren staat voor het gemiddeld scoren, 3 sterren is boven het gemiddelde en 4 sterren zijn de hoogst scorende leerdoelen. De leerdoelen met 3 en 4 sterren worden dus goed beheerst en daar hoeft dus minder aan gewerkt te worden. </w:t>
      </w:r>
    </w:p>
    <w:p w:rsidR="00F41EF2" w:rsidRDefault="00F41EF2"/>
    <w:p w:rsidR="00F41EF2" w:rsidRDefault="00F41EF2">
      <w:r>
        <w:t xml:space="preserve">Met Alles in één werken we aan verschillende vakken zoals begrijpend lezen, technisch lezen, spelling, verkeer, Engels, muziek en expressie. Nou hebben we nog bijna niks aan verkeer, Engels en muziek gedaan. Het is zo druk met de andere lessen, maar na de vakantie gaan we hier wel meer ruimte voor inplannen. </w:t>
      </w:r>
      <w:r w:rsidR="00A74B0A">
        <w:t xml:space="preserve">In plaats van de schooltuin, gaan we bijvoorbeeld proefjes doen op de dinsdagmiddag. De methode is zo opgebouwd dat er zes verschillende thema’s aangeboden worden. </w:t>
      </w:r>
      <w:r w:rsidR="00A74B0A">
        <w:lastRenderedPageBreak/>
        <w:t>We zijn de afgelopen weken bezig geweest met het thema ‘Waar is het?’. Hierbij hebben we bijvoorbeeld een plattegrond gemaakt van de klas, zijn we op puttenjacht geweest, hebben we een boek gelezen over het tot stand komen van een stad, hebben we filmpjes gekeken over de duinen en gaan we het straks hebben over de Aarde</w:t>
      </w:r>
      <w:r w:rsidR="0068569F">
        <w:t xml:space="preserve"> en de ruimte</w:t>
      </w:r>
      <w:r w:rsidR="00A74B0A">
        <w:t xml:space="preserve">. We zijn eerst begonnen in de klas, daarna in de wijk, vervolgens over een dorp en een stad, verder naar Nederland en straks de hele wereld. Het wordt steeds uitgebreider. De teksten van begrijpend- en technisch lezen gaan ook steeds over dit onderwerp. Het is leuk om te zien hoe het de kinderen aan het denken zet. Zo zaten we laatst te speculeren over hoe eb en vloed kan ontstaan, omdat we dit ook gezien hebben met schoolreis. Ze hadden nooit verwacht dat de Maan er iets mee te maken zou hebben. </w:t>
      </w:r>
    </w:p>
    <w:p w:rsidR="00A74B0A" w:rsidRDefault="00A74B0A">
      <w:r>
        <w:t xml:space="preserve">Met spelling hebben we het gehad over: woorden met </w:t>
      </w:r>
      <w:proofErr w:type="spellStart"/>
      <w:r>
        <w:t>sch</w:t>
      </w:r>
      <w:proofErr w:type="spellEnd"/>
      <w:r>
        <w:t xml:space="preserve"> en </w:t>
      </w:r>
      <w:proofErr w:type="spellStart"/>
      <w:r>
        <w:t>schr</w:t>
      </w:r>
      <w:proofErr w:type="spellEnd"/>
      <w:r>
        <w:t xml:space="preserve"> / woorden met meerdere medeklinkers / </w:t>
      </w:r>
      <w:r w:rsidR="007C256C">
        <w:t xml:space="preserve">woorden met </w:t>
      </w:r>
      <w:proofErr w:type="spellStart"/>
      <w:r w:rsidR="007C256C">
        <w:t>kleeflettters</w:t>
      </w:r>
      <w:proofErr w:type="spellEnd"/>
      <w:r w:rsidR="007C256C">
        <w:t xml:space="preserve"> zoals dorp, je hoort </w:t>
      </w:r>
      <w:proofErr w:type="spellStart"/>
      <w:r w:rsidR="007C256C">
        <w:t>dorrup</w:t>
      </w:r>
      <w:proofErr w:type="spellEnd"/>
      <w:r w:rsidR="007C256C">
        <w:t xml:space="preserve"> / woorden met </w:t>
      </w:r>
      <w:proofErr w:type="spellStart"/>
      <w:r w:rsidR="007C256C">
        <w:t>ng</w:t>
      </w:r>
      <w:proofErr w:type="spellEnd"/>
      <w:r w:rsidR="007C256C">
        <w:t xml:space="preserve"> en </w:t>
      </w:r>
      <w:proofErr w:type="spellStart"/>
      <w:r w:rsidR="007C256C">
        <w:t>nk</w:t>
      </w:r>
      <w:proofErr w:type="spellEnd"/>
      <w:r w:rsidR="007C256C">
        <w:t xml:space="preserve"> / </w:t>
      </w:r>
      <w:r>
        <w:t>woorden met aai, ooi, oei</w:t>
      </w:r>
      <w:r w:rsidR="007C256C">
        <w:t xml:space="preserve">. </w:t>
      </w:r>
    </w:p>
    <w:p w:rsidR="007C256C" w:rsidRDefault="007C256C">
      <w:r>
        <w:t xml:space="preserve">Met deze methode wordt ook op verschillende niveaus gewerkt. Dit gaat met kleuren. Kinderen met zwart vinden het nog best lastig en maken het minimale, kinderen met blauw staan gemiddeld en maken de zwarte en de blauwe opdrachten en kinderen met groen kunnen wat meer aan, moeten meer zelfstandig doen en maken alle opdrachten. Per vak kan dit niveau weer anders zijn. Het lijstje hangt vooraan in de klas, zodat ze zelf kunnen zien wat ze moeten maken. </w:t>
      </w:r>
    </w:p>
    <w:p w:rsidR="007C256C" w:rsidRDefault="007C256C"/>
    <w:p w:rsidR="007C256C" w:rsidRDefault="007C256C">
      <w:r>
        <w:t xml:space="preserve">We hebben niet alleen de vakken als werk, we moeten er ook met elkaar voor zorgen dat de klas netjes en op orde blijft. Hiervoor hebben we een taakverdeling gemaakt. Na elke vakantie gaan we deze taken weer opnieuw indelen, zodat er ook weer iets anders gedaan kan worden. De kinderen helpen goed mee om </w:t>
      </w:r>
      <w:r w:rsidR="00E132BD">
        <w:t xml:space="preserve">op een prettige manier te kunnen werken. </w:t>
      </w:r>
    </w:p>
    <w:p w:rsidR="00E132BD" w:rsidRDefault="00E132BD"/>
    <w:p w:rsidR="00E132BD" w:rsidRDefault="00E132BD">
      <w:r>
        <w:t xml:space="preserve">We zijn vrijdag voor de </w:t>
      </w:r>
      <w:r w:rsidR="0068569F">
        <w:t>herfst</w:t>
      </w:r>
      <w:r>
        <w:t xml:space="preserve">vakantie begonnen met de lampions. De kinderen zijn in groepjes achter de computer gekropen en hebben samen 3 lampions uitgekozen. Ze konden uiteindelijk kiezen tussen </w:t>
      </w:r>
      <w:r w:rsidR="0068569F">
        <w:t xml:space="preserve">een </w:t>
      </w:r>
      <w:r>
        <w:t xml:space="preserve">lampion met spinnen, een hart of een </w:t>
      </w:r>
      <w:proofErr w:type="spellStart"/>
      <w:r>
        <w:t>Minion</w:t>
      </w:r>
      <w:proofErr w:type="spellEnd"/>
      <w:r>
        <w:t>. Iedereen kan zijn eigen draai eraan geven, want wat is er nou leuker dan een zelfgemaakte lampion. Na de vakantie gaan we beginnen met het plakken van vliegerpapier en het in elkaar zetten.</w:t>
      </w:r>
    </w:p>
    <w:p w:rsidR="00E132BD" w:rsidRDefault="00E132BD"/>
    <w:p w:rsidR="00E132BD" w:rsidRDefault="00E132BD">
      <w:r>
        <w:t xml:space="preserve">Om tussendoor even te ontspannen doen we verschillende spelletjes zoals levend memory, levend wie is het en museumpje. De kinderen kunnen precies uitleggen hoe de spelletjes gespeeld moeten worden. </w:t>
      </w:r>
    </w:p>
    <w:p w:rsidR="00E132BD" w:rsidRDefault="00E132BD">
      <w:bookmarkStart w:id="0" w:name="_GoBack"/>
      <w:bookmarkEnd w:id="0"/>
    </w:p>
    <w:p w:rsidR="00E132BD" w:rsidRDefault="00E132BD"/>
    <w:p w:rsidR="00E132BD" w:rsidRDefault="00E132BD"/>
    <w:p w:rsidR="00E132BD" w:rsidRDefault="00E132BD"/>
    <w:p w:rsidR="00E132BD" w:rsidRDefault="00E132BD"/>
    <w:p w:rsidR="00E132BD" w:rsidRDefault="00E132BD"/>
    <w:p w:rsidR="007C256C" w:rsidRDefault="007C256C"/>
    <w:sectPr w:rsidR="007C25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B55"/>
    <w:rsid w:val="00234DD7"/>
    <w:rsid w:val="006764B3"/>
    <w:rsid w:val="0068569F"/>
    <w:rsid w:val="007C256C"/>
    <w:rsid w:val="00A74B0A"/>
    <w:rsid w:val="00B71B79"/>
    <w:rsid w:val="00C02B55"/>
    <w:rsid w:val="00E132BD"/>
    <w:rsid w:val="00F41E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FE9FD-D8F4-43B7-904B-14D93F1E7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Pages>
  <Words>1080</Words>
  <Characters>5941</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Blaauw</dc:creator>
  <cp:keywords/>
  <dc:description/>
  <cp:lastModifiedBy>Birgit Blaauw</cp:lastModifiedBy>
  <cp:revision>2</cp:revision>
  <dcterms:created xsi:type="dcterms:W3CDTF">2017-10-26T14:22:00Z</dcterms:created>
  <dcterms:modified xsi:type="dcterms:W3CDTF">2017-11-02T17:48:00Z</dcterms:modified>
</cp:coreProperties>
</file>